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34" w:type="dxa"/>
        <w:tblLook w:val="04A0"/>
      </w:tblPr>
      <w:tblGrid>
        <w:gridCol w:w="5211"/>
        <w:gridCol w:w="5103"/>
      </w:tblGrid>
      <w:tr w:rsidR="00517293" w:rsidTr="007F6540">
        <w:tc>
          <w:tcPr>
            <w:tcW w:w="5211" w:type="dxa"/>
          </w:tcPr>
          <w:p w:rsidR="00517293" w:rsidRPr="00517293" w:rsidRDefault="00517293" w:rsidP="00D32E9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Я е</w:t>
            </w:r>
            <w:r w:rsidR="00D32E9B">
              <w:rPr>
                <w:rFonts w:ascii="Times New Roman" w:hAnsi="Times New Roman" w:cs="Times New Roman"/>
                <w:b/>
                <w:sz w:val="36"/>
                <w:szCs w:val="36"/>
              </w:rPr>
              <w:t>му</w:t>
            </w: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пыталась  объяснить, что ни в чём не виновата, а он как набросился, как давай орать, ну я и не выдержала</w:t>
            </w:r>
            <w:proofErr w:type="gramStart"/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..</w:t>
            </w:r>
            <w:proofErr w:type="gramEnd"/>
          </w:p>
        </w:tc>
        <w:tc>
          <w:tcPr>
            <w:tcW w:w="5103" w:type="dxa"/>
          </w:tcPr>
          <w:p w:rsidR="00517293" w:rsidRPr="00517293" w:rsidRDefault="00517293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Ты почувствовала раздражение, злость, возмущение?</w:t>
            </w:r>
          </w:p>
          <w:p w:rsidR="00517293" w:rsidRDefault="00517293" w:rsidP="005172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Тебе обидно?</w:t>
            </w:r>
          </w:p>
        </w:tc>
      </w:tr>
      <w:tr w:rsidR="00517293" w:rsidTr="007F6540">
        <w:tc>
          <w:tcPr>
            <w:tcW w:w="5211" w:type="dxa"/>
          </w:tcPr>
          <w:p w:rsidR="00517293" w:rsidRPr="00517293" w:rsidRDefault="00517293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Он обозвал мою сестру, а я что, молчать должен?</w:t>
            </w:r>
          </w:p>
        </w:tc>
        <w:tc>
          <w:tcPr>
            <w:tcW w:w="5103" w:type="dxa"/>
          </w:tcPr>
          <w:p w:rsidR="00517293" w:rsidRPr="00517293" w:rsidRDefault="00517293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Ты чувствуешь гнев?</w:t>
            </w:r>
          </w:p>
          <w:p w:rsidR="00517293" w:rsidRPr="00517293" w:rsidRDefault="00517293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17293">
              <w:rPr>
                <w:rFonts w:ascii="Times New Roman" w:hAnsi="Times New Roman" w:cs="Times New Roman"/>
                <w:b/>
                <w:sz w:val="36"/>
                <w:szCs w:val="36"/>
              </w:rPr>
              <w:t>Ты возмущён?</w:t>
            </w:r>
          </w:p>
        </w:tc>
      </w:tr>
      <w:tr w:rsidR="00517293" w:rsidTr="007F6540">
        <w:tc>
          <w:tcPr>
            <w:tcW w:w="5211" w:type="dxa"/>
          </w:tcPr>
          <w:p w:rsidR="00517293" w:rsidRPr="007F6540" w:rsidRDefault="00517293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Я больше не пойду в школу!</w:t>
            </w:r>
          </w:p>
        </w:tc>
        <w:tc>
          <w:tcPr>
            <w:tcW w:w="5103" w:type="dxa"/>
          </w:tcPr>
          <w:p w:rsidR="00517293" w:rsidRPr="007F6540" w:rsidRDefault="007F6540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Ты чувствуешь обиду?</w:t>
            </w:r>
          </w:p>
          <w:p w:rsidR="007F6540" w:rsidRDefault="007F6540" w:rsidP="005172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Тебя что-то тревожит  в школе?</w:t>
            </w:r>
          </w:p>
        </w:tc>
      </w:tr>
      <w:tr w:rsidR="00517293" w:rsidTr="007F6540">
        <w:tc>
          <w:tcPr>
            <w:tcW w:w="5211" w:type="dxa"/>
          </w:tcPr>
          <w:p w:rsidR="00517293" w:rsidRPr="007F6540" w:rsidRDefault="007F6540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Я понимаю, что сделал не так, а почему он так поступил?</w:t>
            </w:r>
          </w:p>
        </w:tc>
        <w:tc>
          <w:tcPr>
            <w:tcW w:w="5103" w:type="dxa"/>
          </w:tcPr>
          <w:p w:rsidR="00517293" w:rsidRPr="007F6540" w:rsidRDefault="007F6540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Ты сомневаешься в своих действиях?</w:t>
            </w:r>
          </w:p>
          <w:p w:rsidR="007F6540" w:rsidRDefault="007F6540" w:rsidP="0051729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Ты чувствуешь себя бессильным?</w:t>
            </w:r>
          </w:p>
        </w:tc>
      </w:tr>
      <w:tr w:rsidR="00517293" w:rsidTr="007F6540">
        <w:tc>
          <w:tcPr>
            <w:tcW w:w="5211" w:type="dxa"/>
          </w:tcPr>
          <w:p w:rsidR="00517293" w:rsidRPr="007F6540" w:rsidRDefault="007F6540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7F6540">
              <w:rPr>
                <w:rFonts w:ascii="Times New Roman" w:hAnsi="Times New Roman" w:cs="Times New Roman"/>
                <w:b/>
                <w:sz w:val="36"/>
                <w:szCs w:val="36"/>
              </w:rPr>
              <w:t>Теперь я хотя бы могу сидеть на уроках. Пусть не разговаривают, зато не обзывают.</w:t>
            </w:r>
          </w:p>
        </w:tc>
        <w:tc>
          <w:tcPr>
            <w:tcW w:w="5103" w:type="dxa"/>
          </w:tcPr>
          <w:p w:rsidR="00517293" w:rsidRPr="001247B7" w:rsidRDefault="007F6540" w:rsidP="00517293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247B7">
              <w:rPr>
                <w:rFonts w:ascii="Times New Roman" w:hAnsi="Times New Roman" w:cs="Times New Roman"/>
                <w:b/>
                <w:sz w:val="36"/>
                <w:szCs w:val="36"/>
              </w:rPr>
              <w:t>Ты успокоилась?</w:t>
            </w:r>
          </w:p>
        </w:tc>
      </w:tr>
    </w:tbl>
    <w:p w:rsidR="00F32169" w:rsidRPr="00517293" w:rsidRDefault="00F32169" w:rsidP="00517293">
      <w:pPr>
        <w:ind w:left="-1134"/>
        <w:rPr>
          <w:rFonts w:ascii="Times New Roman" w:hAnsi="Times New Roman" w:cs="Times New Roman"/>
          <w:sz w:val="36"/>
          <w:szCs w:val="36"/>
        </w:rPr>
      </w:pPr>
    </w:p>
    <w:sectPr w:rsidR="00F32169" w:rsidRPr="00517293" w:rsidSect="0051729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17293"/>
    <w:rsid w:val="001247B7"/>
    <w:rsid w:val="003D3867"/>
    <w:rsid w:val="00517293"/>
    <w:rsid w:val="007F6540"/>
    <w:rsid w:val="008E304E"/>
    <w:rsid w:val="009F13FF"/>
    <w:rsid w:val="00D0615F"/>
    <w:rsid w:val="00D32E9B"/>
    <w:rsid w:val="00F3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cp:lastPrinted>2025-08-25T11:06:00Z</cp:lastPrinted>
  <dcterms:created xsi:type="dcterms:W3CDTF">2018-02-14T06:37:00Z</dcterms:created>
  <dcterms:modified xsi:type="dcterms:W3CDTF">2025-08-25T11:06:00Z</dcterms:modified>
</cp:coreProperties>
</file>